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3E6E" w14:textId="22205B82" w:rsidR="00DE4445" w:rsidRPr="00F87858" w:rsidRDefault="00DE4445" w:rsidP="00DE4445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F8785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0ADED1FD" w14:textId="77777777" w:rsidR="00DE4445" w:rsidRPr="00F87858" w:rsidRDefault="00DE4445" w:rsidP="00DE4445">
      <w:pPr>
        <w:spacing w:after="0" w:line="240" w:lineRule="auto"/>
        <w:ind w:firstLine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7858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212A8A17" w14:textId="77777777" w:rsidR="00DE4445" w:rsidRPr="00F87858" w:rsidRDefault="00DE4445" w:rsidP="00DE4445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</w:p>
    <w:p w14:paraId="78004A27" w14:textId="77777777" w:rsidR="00DE4445" w:rsidRPr="00F87858" w:rsidRDefault="00DE4445" w:rsidP="00DE4445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</w:p>
    <w:p w14:paraId="37E332CB" w14:textId="77777777" w:rsidR="00D41CCD" w:rsidRDefault="00F87858" w:rsidP="00F8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 xml:space="preserve">Nazwa i adres oferenta:                          </w:t>
      </w:r>
    </w:p>
    <w:p w14:paraId="66CE3E60" w14:textId="17552117" w:rsidR="00F87858" w:rsidRPr="00F87858" w:rsidRDefault="00F87858" w:rsidP="00F8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113BE4BC" w14:textId="77777777" w:rsidR="00F87858" w:rsidRPr="00F87858" w:rsidRDefault="00F87858" w:rsidP="00F8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2BD70" w14:textId="77777777" w:rsidR="00F87858" w:rsidRPr="00F87858" w:rsidRDefault="00F87858" w:rsidP="00F8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A53EB" w14:textId="77777777" w:rsidR="00F87858" w:rsidRPr="00F87858" w:rsidRDefault="00F87858" w:rsidP="00F8785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6A23D3B" w14:textId="77777777" w:rsidR="00F87858" w:rsidRPr="00F87858" w:rsidRDefault="00F87858" w:rsidP="00F87858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 xml:space="preserve">Lasy Państwowe </w:t>
      </w:r>
    </w:p>
    <w:p w14:paraId="5913D89F" w14:textId="77777777" w:rsidR="00F87858" w:rsidRPr="00F87858" w:rsidRDefault="00F87858" w:rsidP="00F87858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>Nadleśnictwo Bystrzyca Kłodzka</w:t>
      </w:r>
    </w:p>
    <w:p w14:paraId="696A43F2" w14:textId="77777777" w:rsidR="00F87858" w:rsidRPr="00F87858" w:rsidRDefault="00F87858" w:rsidP="00F87858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 xml:space="preserve"> ul. Międzyleśna 3 </w:t>
      </w:r>
    </w:p>
    <w:p w14:paraId="2CBD823E" w14:textId="77777777" w:rsidR="00F87858" w:rsidRPr="00F87858" w:rsidRDefault="00F87858" w:rsidP="00F87858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>57- 500 Bystrzyca Kłodzka</w:t>
      </w:r>
    </w:p>
    <w:p w14:paraId="6CD97E31" w14:textId="77777777" w:rsidR="001A31E2" w:rsidRPr="00F87858" w:rsidRDefault="001A31E2" w:rsidP="001A3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B0486" w14:textId="77777777" w:rsidR="00372BA9" w:rsidRPr="00F87858" w:rsidRDefault="00372BA9" w:rsidP="001A3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98A14" w14:textId="7017C966" w:rsidR="001A31E2" w:rsidRPr="00F87858" w:rsidRDefault="001A31E2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Cena ofertowa nie podlega zmianie po złożeniu oferty</w:t>
      </w:r>
      <w:r w:rsidR="00A33867">
        <w:rPr>
          <w:rFonts w:ascii="Times New Roman" w:hAnsi="Times New Roman" w:cs="Times New Roman"/>
          <w:sz w:val="24"/>
          <w:szCs w:val="24"/>
        </w:rPr>
        <w:t xml:space="preserve"> z wyjątkiem okoliczności wskazanych w umowie (par. 11 ust. 1 pkt11)</w:t>
      </w:r>
      <w:r w:rsidRPr="00F87858">
        <w:rPr>
          <w:rFonts w:ascii="Times New Roman" w:hAnsi="Times New Roman" w:cs="Times New Roman"/>
          <w:b/>
          <w:sz w:val="24"/>
          <w:szCs w:val="24"/>
        </w:rPr>
        <w:t>.</w:t>
      </w:r>
    </w:p>
    <w:p w14:paraId="3AB315C8" w14:textId="77777777" w:rsidR="001A31E2" w:rsidRPr="00F87858" w:rsidRDefault="00372BA9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Zapoznaliśmy się z treścią zapytania ofertowego dla niniejszego zamówienia i nie wnosimy do niego zastrzeżeń oraz, że zdobyliśmy konieczne informacje do przygotowania oferty.</w:t>
      </w:r>
    </w:p>
    <w:p w14:paraId="03575E85" w14:textId="1F340CEB" w:rsidR="00372BA9" w:rsidRPr="00F87858" w:rsidRDefault="00372BA9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Gwarantujemy wykonanie całości zamówienia zgodnie z treścią zapytania ofertowego. Oświadczam/y, że oferowana cena zawiera wszystkie koszty związane z realizacją przedmiotu zamówienia.</w:t>
      </w:r>
    </w:p>
    <w:p w14:paraId="49D1C505" w14:textId="77777777" w:rsidR="00372BA9" w:rsidRPr="00F87858" w:rsidRDefault="00372BA9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Zobowiązujemy się, w przypadku wyboru naszej oferty, do zawarcia</w:t>
      </w:r>
      <w:r w:rsidR="0045710B" w:rsidRPr="00F87858">
        <w:rPr>
          <w:rFonts w:ascii="Times New Roman" w:hAnsi="Times New Roman" w:cs="Times New Roman"/>
          <w:sz w:val="24"/>
          <w:szCs w:val="24"/>
        </w:rPr>
        <w:t xml:space="preserve"> umowy na warunkach wymienionych w zapytaniu ofertowym.</w:t>
      </w:r>
    </w:p>
    <w:p w14:paraId="0F802D35" w14:textId="77777777" w:rsidR="0045710B" w:rsidRPr="00F87858" w:rsidRDefault="0045710B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Akceptujemy termin realizacji zamówienia określony w zapytaniu ofertowym.</w:t>
      </w:r>
    </w:p>
    <w:p w14:paraId="4352FC4E" w14:textId="77777777" w:rsidR="0045710B" w:rsidRPr="00F87858" w:rsidRDefault="0045710B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Posiadamy uprawnienia do wykonywania określonej dział</w:t>
      </w:r>
      <w:r w:rsidR="00DB4755" w:rsidRPr="00F87858">
        <w:rPr>
          <w:rFonts w:ascii="Times New Roman" w:hAnsi="Times New Roman" w:cs="Times New Roman"/>
          <w:sz w:val="24"/>
          <w:szCs w:val="24"/>
        </w:rPr>
        <w:t>alności lub czynności jeżeli przepisy prawa nakładają obowiązek ich posiadania.</w:t>
      </w:r>
    </w:p>
    <w:p w14:paraId="61A62310" w14:textId="77777777" w:rsidR="0045710B" w:rsidRPr="00F87858" w:rsidRDefault="0045710B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Posiadamy wiedzę i doświadczenie niezbędne do realizacji zamówienia.</w:t>
      </w:r>
    </w:p>
    <w:p w14:paraId="3D9BF7C7" w14:textId="77777777" w:rsidR="00DB4755" w:rsidRPr="00F87858" w:rsidRDefault="00DB4755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wykonania zamówienia.</w:t>
      </w:r>
    </w:p>
    <w:p w14:paraId="237D5467" w14:textId="77777777" w:rsidR="00DB4755" w:rsidRPr="00F87858" w:rsidRDefault="00DB4755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Jesteśmy w dobrej sytuacji ekonomicznej i finansowej pozwalającej na rzetelne wykonanie przedmiotu umowy.</w:t>
      </w:r>
    </w:p>
    <w:p w14:paraId="1A1BB55C" w14:textId="77777777" w:rsidR="00DB4755" w:rsidRPr="00F87858" w:rsidRDefault="00846A98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N</w:t>
      </w:r>
      <w:r w:rsidR="00DB4755" w:rsidRPr="00F87858">
        <w:rPr>
          <w:rFonts w:ascii="Times New Roman" w:hAnsi="Times New Roman" w:cs="Times New Roman"/>
          <w:sz w:val="24"/>
          <w:szCs w:val="24"/>
        </w:rPr>
        <w:t>ie otwarto wobec nas likwidacji lub nie ogłoszono upadłości.</w:t>
      </w:r>
    </w:p>
    <w:p w14:paraId="340937E8" w14:textId="77777777" w:rsidR="00DB4755" w:rsidRPr="00F87858" w:rsidRDefault="00DB4755" w:rsidP="001A31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Oświadczamy, że posiadamy ubezpieczenie OC w zakresie prowadzonej działalności, której niniejsze postępowanie dotyczy.</w:t>
      </w:r>
    </w:p>
    <w:p w14:paraId="60B27C92" w14:textId="77777777" w:rsidR="00DB4755" w:rsidRPr="00F87858" w:rsidRDefault="00DB4755" w:rsidP="00DB47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lastRenderedPageBreak/>
        <w:t>Oferta została złożona na  ……………… stronach podpisanych i kolejno ponumerowanych od nr ………… do nr ………………</w:t>
      </w:r>
    </w:p>
    <w:p w14:paraId="3A61DD35" w14:textId="77777777" w:rsidR="00DB4755" w:rsidRPr="00F87858" w:rsidRDefault="00DB4755" w:rsidP="00DB47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Osoba uprawniona do kontaktu w sprawie oferty ze strony oferenta:</w:t>
      </w:r>
    </w:p>
    <w:p w14:paraId="577010DF" w14:textId="77777777" w:rsidR="00DB4755" w:rsidRPr="00F87858" w:rsidRDefault="00DB4755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…………………………………………………………..</w:t>
      </w:r>
    </w:p>
    <w:p w14:paraId="014413F5" w14:textId="77777777" w:rsidR="00DB4755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…………………………………………………………...</w:t>
      </w:r>
    </w:p>
    <w:p w14:paraId="2BBE426C" w14:textId="77777777" w:rsidR="003337B8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……………………………………………………………….</w:t>
      </w:r>
    </w:p>
    <w:p w14:paraId="3D06E75A" w14:textId="77777777" w:rsidR="003337B8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E63CED" w14:textId="77777777" w:rsidR="003337B8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BC2E5C" w14:textId="4E6341D3" w:rsidR="003337B8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ab/>
      </w:r>
      <w:r w:rsidRPr="00F87858">
        <w:rPr>
          <w:rFonts w:ascii="Times New Roman" w:hAnsi="Times New Roman" w:cs="Times New Roman"/>
          <w:sz w:val="24"/>
          <w:szCs w:val="24"/>
        </w:rPr>
        <w:tab/>
      </w:r>
      <w:r w:rsidRPr="00F8785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4BAA330" w14:textId="77777777" w:rsidR="00D41CCD" w:rsidRDefault="003337B8" w:rsidP="00D41CCD">
      <w:pPr>
        <w:pStyle w:val="Akapitzlist"/>
        <w:spacing w:line="360" w:lineRule="auto"/>
        <w:ind w:left="2835"/>
        <w:rPr>
          <w:rFonts w:ascii="Times New Roman" w:hAnsi="Times New Roman" w:cs="Times New Roman"/>
          <w:i/>
          <w:sz w:val="24"/>
          <w:szCs w:val="24"/>
        </w:rPr>
      </w:pPr>
      <w:r w:rsidRPr="00F87858">
        <w:rPr>
          <w:rFonts w:ascii="Times New Roman" w:hAnsi="Times New Roman" w:cs="Times New Roman"/>
          <w:i/>
          <w:sz w:val="24"/>
          <w:szCs w:val="24"/>
        </w:rPr>
        <w:t>miejscowość, dnia</w:t>
      </w:r>
      <w:r w:rsidRPr="00F87858">
        <w:rPr>
          <w:rFonts w:ascii="Times New Roman" w:hAnsi="Times New Roman" w:cs="Times New Roman"/>
          <w:i/>
          <w:sz w:val="24"/>
          <w:szCs w:val="24"/>
        </w:rPr>
        <w:tab/>
      </w:r>
      <w:r w:rsidRPr="00F87858">
        <w:rPr>
          <w:rFonts w:ascii="Times New Roman" w:hAnsi="Times New Roman" w:cs="Times New Roman"/>
          <w:i/>
          <w:sz w:val="24"/>
          <w:szCs w:val="24"/>
        </w:rPr>
        <w:tab/>
      </w:r>
      <w:r w:rsidRPr="00F87858">
        <w:rPr>
          <w:rFonts w:ascii="Times New Roman" w:hAnsi="Times New Roman" w:cs="Times New Roman"/>
          <w:i/>
          <w:sz w:val="24"/>
          <w:szCs w:val="24"/>
        </w:rPr>
        <w:tab/>
      </w:r>
    </w:p>
    <w:p w14:paraId="494B463B" w14:textId="50E10CF3" w:rsidR="003337B8" w:rsidRPr="00F87858" w:rsidRDefault="003337B8" w:rsidP="00D41CCD">
      <w:pPr>
        <w:pStyle w:val="Akapitzlist"/>
        <w:spacing w:line="360" w:lineRule="auto"/>
        <w:ind w:left="2835"/>
        <w:rPr>
          <w:rFonts w:ascii="Times New Roman" w:hAnsi="Times New Roman" w:cs="Times New Roman"/>
          <w:i/>
          <w:sz w:val="24"/>
          <w:szCs w:val="24"/>
        </w:rPr>
      </w:pPr>
      <w:r w:rsidRPr="00F87858">
        <w:rPr>
          <w:rFonts w:ascii="Times New Roman" w:hAnsi="Times New Roman" w:cs="Times New Roman"/>
          <w:i/>
          <w:sz w:val="24"/>
          <w:szCs w:val="24"/>
        </w:rPr>
        <w:t>podpis upoważnionego przedstawiciela Wykonawcy</w:t>
      </w:r>
    </w:p>
    <w:p w14:paraId="67D211DC" w14:textId="77777777" w:rsidR="003337B8" w:rsidRPr="00F87858" w:rsidRDefault="003337B8" w:rsidP="00DB47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040941" w14:textId="77777777" w:rsidR="001A31E2" w:rsidRPr="00F87858" w:rsidRDefault="001A31E2" w:rsidP="001A3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3BE69" w14:textId="77777777" w:rsidR="00DE4445" w:rsidRPr="00F87858" w:rsidRDefault="00DE4445" w:rsidP="00DE4445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DE4445" w:rsidRPr="00F87858" w:rsidSect="00DE4445">
      <w:head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6405" w14:textId="77777777" w:rsidR="00BA6501" w:rsidRDefault="00BA6501" w:rsidP="00904308">
      <w:pPr>
        <w:spacing w:after="0" w:line="240" w:lineRule="auto"/>
      </w:pPr>
      <w:r>
        <w:separator/>
      </w:r>
    </w:p>
  </w:endnote>
  <w:endnote w:type="continuationSeparator" w:id="0">
    <w:p w14:paraId="325C952A" w14:textId="77777777" w:rsidR="00BA6501" w:rsidRDefault="00BA6501" w:rsidP="0090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C974" w14:textId="77777777" w:rsidR="00BA6501" w:rsidRDefault="00BA6501" w:rsidP="00904308">
      <w:pPr>
        <w:spacing w:after="0" w:line="240" w:lineRule="auto"/>
      </w:pPr>
      <w:r>
        <w:separator/>
      </w:r>
    </w:p>
  </w:footnote>
  <w:footnote w:type="continuationSeparator" w:id="0">
    <w:p w14:paraId="2967C4A4" w14:textId="77777777" w:rsidR="00BA6501" w:rsidRDefault="00BA6501" w:rsidP="0090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5A76" w14:textId="5ADE3EA9" w:rsidR="00904308" w:rsidRDefault="00F87858">
    <w:pPr>
      <w:pStyle w:val="Nagwek"/>
    </w:pPr>
    <w:r>
      <w:t>SA.270.36.2024</w:t>
    </w:r>
    <w:r w:rsidR="00904308">
      <w:tab/>
    </w:r>
    <w:r w:rsidR="009043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4252"/>
    <w:multiLevelType w:val="hybridMultilevel"/>
    <w:tmpl w:val="A4C835A6"/>
    <w:lvl w:ilvl="0" w:tplc="8000E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2C"/>
    <w:rsid w:val="00010327"/>
    <w:rsid w:val="000236EE"/>
    <w:rsid w:val="00066EED"/>
    <w:rsid w:val="00120245"/>
    <w:rsid w:val="00141029"/>
    <w:rsid w:val="00185E80"/>
    <w:rsid w:val="001A31E2"/>
    <w:rsid w:val="00231357"/>
    <w:rsid w:val="002878AE"/>
    <w:rsid w:val="002F3B01"/>
    <w:rsid w:val="00332EB5"/>
    <w:rsid w:val="003337B8"/>
    <w:rsid w:val="003518EC"/>
    <w:rsid w:val="00372BA9"/>
    <w:rsid w:val="0045710B"/>
    <w:rsid w:val="0053575C"/>
    <w:rsid w:val="005A602C"/>
    <w:rsid w:val="006B1534"/>
    <w:rsid w:val="00716EC9"/>
    <w:rsid w:val="00846A98"/>
    <w:rsid w:val="008A7E81"/>
    <w:rsid w:val="00904308"/>
    <w:rsid w:val="0091588F"/>
    <w:rsid w:val="00946F02"/>
    <w:rsid w:val="009E3568"/>
    <w:rsid w:val="00A33867"/>
    <w:rsid w:val="00AD5F09"/>
    <w:rsid w:val="00BA6501"/>
    <w:rsid w:val="00C632B2"/>
    <w:rsid w:val="00D41CCD"/>
    <w:rsid w:val="00DB4755"/>
    <w:rsid w:val="00DE4445"/>
    <w:rsid w:val="00DE6145"/>
    <w:rsid w:val="00F25132"/>
    <w:rsid w:val="00F55228"/>
    <w:rsid w:val="00F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D04E"/>
  <w15:chartTrackingRefBased/>
  <w15:docId w15:val="{43A79A79-6EC2-4322-9A5D-8F64A79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308"/>
  </w:style>
  <w:style w:type="paragraph" w:styleId="Stopka">
    <w:name w:val="footer"/>
    <w:basedOn w:val="Normalny"/>
    <w:link w:val="StopkaZnak"/>
    <w:uiPriority w:val="99"/>
    <w:unhideWhenUsed/>
    <w:rsid w:val="0090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308"/>
  </w:style>
  <w:style w:type="paragraph" w:styleId="Akapitzlist">
    <w:name w:val="List Paragraph"/>
    <w:basedOn w:val="Normalny"/>
    <w:uiPriority w:val="34"/>
    <w:qFormat/>
    <w:rsid w:val="001A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D322-D350-43ED-AD5E-E0E97FAF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Siembida</dc:creator>
  <cp:keywords/>
  <dc:description/>
  <cp:lastModifiedBy>Sylwia Kasprzyk</cp:lastModifiedBy>
  <cp:revision>2</cp:revision>
  <dcterms:created xsi:type="dcterms:W3CDTF">2024-08-09T09:28:00Z</dcterms:created>
  <dcterms:modified xsi:type="dcterms:W3CDTF">2024-08-09T09:28:00Z</dcterms:modified>
</cp:coreProperties>
</file>